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7DAC" w14:textId="742E49BB" w:rsidR="00F43422" w:rsidRPr="00406928" w:rsidRDefault="00F43422" w:rsidP="00F43422">
      <w:pPr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406928">
        <w:rPr>
          <w:rFonts w:ascii="ＭＳ ゴシック" w:eastAsia="ＭＳ ゴシック" w:hAnsi="ＭＳ ゴシック"/>
          <w:b/>
          <w:bCs/>
          <w:sz w:val="32"/>
          <w:szCs w:val="32"/>
        </w:rPr>
        <w:t>令和8年度</w:t>
      </w:r>
      <w:r w:rsidRPr="00406928">
        <w:rPr>
          <w:rFonts w:ascii="ＭＳ ゴシック" w:eastAsia="ＭＳ ゴシック" w:hAnsi="ＭＳ ゴシック" w:hint="eastAsia"/>
          <w:b/>
          <w:bCs/>
          <w:sz w:val="32"/>
          <w:szCs w:val="32"/>
        </w:rPr>
        <w:t>船橋競馬来場促進イベント・ファンサービス業務委託に係る企画提案の選定結果について</w:t>
      </w:r>
    </w:p>
    <w:p w14:paraId="0913A2AE" w14:textId="77777777" w:rsidR="001C023D" w:rsidRPr="00F43422" w:rsidRDefault="001C023D" w:rsidP="00F43422">
      <w:pPr>
        <w:rPr>
          <w:b/>
          <w:bCs/>
        </w:rPr>
      </w:pPr>
    </w:p>
    <w:p w14:paraId="6E461C34" w14:textId="61107B51" w:rsidR="00F43422" w:rsidRPr="00F43422" w:rsidRDefault="00F43422" w:rsidP="00F43422">
      <w:r w:rsidRPr="00F43422">
        <w:rPr>
          <w:rFonts w:hint="eastAsia"/>
        </w:rPr>
        <w:t>令和</w:t>
      </w:r>
      <w:r w:rsidRPr="00F43422">
        <w:t>8年度船橋競馬来場促進イベント・ファンサービス業務委託について、企画提案を募集したところ</w:t>
      </w:r>
      <w:r>
        <w:rPr>
          <w:rFonts w:hint="eastAsia"/>
        </w:rPr>
        <w:t>4</w:t>
      </w:r>
      <w:r w:rsidRPr="00F43422">
        <w:t>件の応募がありました。</w:t>
      </w:r>
    </w:p>
    <w:p w14:paraId="12B4E650" w14:textId="77777777" w:rsidR="00F43422" w:rsidRPr="00F43422" w:rsidRDefault="00F43422" w:rsidP="00F43422">
      <w:r w:rsidRPr="00F43422">
        <w:t>応募のあった企画提案について選考審査を行い、委託候補者を選定しましたので結果をお知らせします。</w:t>
      </w:r>
    </w:p>
    <w:p w14:paraId="40F4426F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1.委託業務名</w:t>
      </w:r>
    </w:p>
    <w:p w14:paraId="75A57F14" w14:textId="0ACDB55E" w:rsidR="00F43422" w:rsidRPr="00F43422" w:rsidRDefault="00F43422" w:rsidP="001C023D">
      <w:pPr>
        <w:ind w:firstLineChars="100" w:firstLine="210"/>
      </w:pPr>
      <w:r w:rsidRPr="00F43422">
        <w:rPr>
          <w:rFonts w:hint="eastAsia"/>
        </w:rPr>
        <w:t>令和</w:t>
      </w:r>
      <w:r w:rsidRPr="00F43422">
        <w:t>8年度船橋競馬来場促進イベント・ファンサービス業務委託</w:t>
      </w:r>
    </w:p>
    <w:p w14:paraId="69090B8A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2.募集期間</w:t>
      </w:r>
    </w:p>
    <w:p w14:paraId="1B0C8EEB" w14:textId="2FB78064" w:rsidR="00F43422" w:rsidRPr="00F43422" w:rsidRDefault="00F43422" w:rsidP="001C023D">
      <w:pPr>
        <w:ind w:firstLineChars="100" w:firstLine="210"/>
      </w:pPr>
      <w:r w:rsidRPr="00F43422">
        <w:t>令和8年1月</w:t>
      </w:r>
      <w:r>
        <w:rPr>
          <w:rFonts w:hint="eastAsia"/>
        </w:rPr>
        <w:t>29</w:t>
      </w:r>
      <w:r w:rsidRPr="00F43422">
        <w:t>日(</w:t>
      </w:r>
      <w:r>
        <w:rPr>
          <w:rFonts w:hint="eastAsia"/>
        </w:rPr>
        <w:t>木</w:t>
      </w:r>
      <w:r w:rsidRPr="00F43422">
        <w:t>曜日)から令和8年</w:t>
      </w:r>
      <w:r>
        <w:rPr>
          <w:rFonts w:hint="eastAsia"/>
        </w:rPr>
        <w:t>2</w:t>
      </w:r>
      <w:r w:rsidRPr="00F43422">
        <w:t>月</w:t>
      </w:r>
      <w:r>
        <w:rPr>
          <w:rFonts w:hint="eastAsia"/>
        </w:rPr>
        <w:t>9</w:t>
      </w:r>
      <w:r w:rsidRPr="00F43422">
        <w:t>日(火曜日)</w:t>
      </w:r>
      <w:r>
        <w:rPr>
          <w:rFonts w:hint="eastAsia"/>
        </w:rPr>
        <w:t>まで</w:t>
      </w:r>
    </w:p>
    <w:p w14:paraId="4BD3826C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3.選考審査</w:t>
      </w:r>
    </w:p>
    <w:p w14:paraId="0C3F33CB" w14:textId="52BCC7CE" w:rsidR="00F43422" w:rsidRPr="00F43422" w:rsidRDefault="00F43422" w:rsidP="001C023D">
      <w:pPr>
        <w:ind w:firstLineChars="100" w:firstLine="210"/>
      </w:pPr>
      <w:r w:rsidRPr="00F43422">
        <w:t>令和8年</w:t>
      </w:r>
      <w:r>
        <w:rPr>
          <w:rFonts w:hint="eastAsia"/>
        </w:rPr>
        <w:t>3</w:t>
      </w:r>
      <w:r w:rsidRPr="00F43422">
        <w:t>月</w:t>
      </w:r>
      <w:r>
        <w:rPr>
          <w:rFonts w:hint="eastAsia"/>
        </w:rPr>
        <w:t>5</w:t>
      </w:r>
      <w:r w:rsidRPr="00F43422">
        <w:t>日（</w:t>
      </w:r>
      <w:r>
        <w:rPr>
          <w:rFonts w:hint="eastAsia"/>
        </w:rPr>
        <w:t>木</w:t>
      </w:r>
      <w:r w:rsidRPr="00F43422">
        <w:t>曜日）</w:t>
      </w:r>
    </w:p>
    <w:p w14:paraId="6FB29BF4" w14:textId="77777777" w:rsidR="00F43422" w:rsidRPr="00F43422" w:rsidRDefault="00F43422" w:rsidP="00F43422">
      <w:pPr>
        <w:rPr>
          <w:b/>
          <w:bCs/>
        </w:rPr>
      </w:pPr>
      <w:r w:rsidRPr="00F43422">
        <w:rPr>
          <w:b/>
          <w:bCs/>
        </w:rPr>
        <w:t>4.審査結果</w:t>
      </w:r>
    </w:p>
    <w:p w14:paraId="3215DC19" w14:textId="47A24CCA" w:rsidR="00F43422" w:rsidRPr="00F43422" w:rsidRDefault="00F43422" w:rsidP="001C023D">
      <w:pPr>
        <w:ind w:firstLineChars="100" w:firstLine="210"/>
      </w:pPr>
      <w:r w:rsidRPr="00F43422">
        <w:t>応募件数：</w:t>
      </w:r>
      <w:r>
        <w:rPr>
          <w:rFonts w:hint="eastAsia"/>
        </w:rPr>
        <w:t>4</w:t>
      </w:r>
      <w:r w:rsidRPr="00F43422">
        <w:t>件</w:t>
      </w:r>
    </w:p>
    <w:p w14:paraId="0BA979AF" w14:textId="663B71DF" w:rsidR="00F43422" w:rsidRPr="00F43422" w:rsidRDefault="00F43422" w:rsidP="001C023D">
      <w:pPr>
        <w:ind w:firstLineChars="100" w:firstLine="210"/>
      </w:pPr>
      <w:r w:rsidRPr="00F43422">
        <w:t>委託候補者：</w:t>
      </w:r>
      <w:r>
        <w:rPr>
          <w:rFonts w:hint="eastAsia"/>
        </w:rPr>
        <w:t>株式会社読売広告社</w:t>
      </w:r>
    </w:p>
    <w:p w14:paraId="431BB5A2" w14:textId="77777777" w:rsidR="009C5606" w:rsidRDefault="009C5606"/>
    <w:p w14:paraId="7F159597" w14:textId="67BD579A" w:rsidR="00406928" w:rsidRDefault="00406928">
      <w:r>
        <w:rPr>
          <w:rFonts w:hint="eastAsia"/>
        </w:rPr>
        <w:t>【参考】</w:t>
      </w:r>
    </w:p>
    <w:p w14:paraId="75B7113E" w14:textId="53912582" w:rsidR="00406928" w:rsidRDefault="00406928">
      <w:pPr>
        <w:rPr>
          <w:rFonts w:hint="eastAsia"/>
        </w:rPr>
      </w:pPr>
      <w:r>
        <w:rPr>
          <w:rFonts w:hint="eastAsia"/>
        </w:rPr>
        <w:t>・01 企画提案募集要項</w:t>
      </w:r>
    </w:p>
    <w:p w14:paraId="53A84363" w14:textId="1A96B207" w:rsidR="00406928" w:rsidRPr="00F43422" w:rsidRDefault="00406928">
      <w:pPr>
        <w:rPr>
          <w:rFonts w:hint="eastAsia"/>
        </w:rPr>
      </w:pPr>
      <w:r>
        <w:rPr>
          <w:rFonts w:hint="eastAsia"/>
        </w:rPr>
        <w:t>・02 仕様書</w:t>
      </w:r>
    </w:p>
    <w:sectPr w:rsidR="00406928" w:rsidRPr="00F434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DC0F" w14:textId="77777777" w:rsidR="00D8230B" w:rsidRDefault="00D8230B" w:rsidP="00F43422">
      <w:r>
        <w:separator/>
      </w:r>
    </w:p>
  </w:endnote>
  <w:endnote w:type="continuationSeparator" w:id="0">
    <w:p w14:paraId="4E36937B" w14:textId="77777777" w:rsidR="00D8230B" w:rsidRDefault="00D8230B" w:rsidP="00F4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8E20E" w14:textId="77777777" w:rsidR="00D8230B" w:rsidRDefault="00D8230B" w:rsidP="00F43422">
      <w:r>
        <w:separator/>
      </w:r>
    </w:p>
  </w:footnote>
  <w:footnote w:type="continuationSeparator" w:id="0">
    <w:p w14:paraId="0CF17599" w14:textId="77777777" w:rsidR="00D8230B" w:rsidRDefault="00D8230B" w:rsidP="00F43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C0"/>
    <w:rsid w:val="00080513"/>
    <w:rsid w:val="001328C0"/>
    <w:rsid w:val="001C023D"/>
    <w:rsid w:val="003044E1"/>
    <w:rsid w:val="00406928"/>
    <w:rsid w:val="009C5606"/>
    <w:rsid w:val="00D8230B"/>
    <w:rsid w:val="00D97DEA"/>
    <w:rsid w:val="00E72A05"/>
    <w:rsid w:val="00F4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273DF"/>
  <w15:chartTrackingRefBased/>
  <w15:docId w15:val="{4373C96D-C470-44E6-B9DC-A4FFB87D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8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8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8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8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8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8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8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28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28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28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28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28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8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2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8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2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8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28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2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28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28C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3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3422"/>
  </w:style>
  <w:style w:type="paragraph" w:styleId="ac">
    <w:name w:val="footer"/>
    <w:basedOn w:val="a"/>
    <w:link w:val="ad"/>
    <w:uiPriority w:val="99"/>
    <w:unhideWhenUsed/>
    <w:rsid w:val="00F434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koho2</dc:creator>
  <cp:keywords/>
  <dc:description/>
  <cp:lastModifiedBy>koho2</cp:lastModifiedBy>
  <cp:revision>4</cp:revision>
  <dcterms:created xsi:type="dcterms:W3CDTF">2026-03-09T07:50:00Z</dcterms:created>
  <dcterms:modified xsi:type="dcterms:W3CDTF">2026-03-11T05:45:00Z</dcterms:modified>
</cp:coreProperties>
</file>